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A0B" w14:textId="77777777" w:rsidR="001B5191" w:rsidRDefault="001B5191">
      <w:bookmarkStart w:id="0" w:name="_GoBack"/>
      <w:bookmarkEnd w:id="0"/>
    </w:p>
    <w:p w14:paraId="5FE3AF9F" w14:textId="77777777" w:rsidR="00EE7257" w:rsidRDefault="00EE7257"/>
    <w:p w14:paraId="3CD5489E" w14:textId="77777777" w:rsidR="00EE7257" w:rsidRDefault="00EE7257"/>
    <w:p w14:paraId="5D4FB7C7" w14:textId="77777777" w:rsidR="00EE7257" w:rsidRDefault="00EE7257"/>
    <w:p w14:paraId="564A3A16" w14:textId="77777777" w:rsidR="00EE7257" w:rsidRDefault="00EE7257"/>
    <w:p w14:paraId="78A3544D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2CE606E9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FA3D2B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AD7878E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6AE840E" w14:textId="77777777" w:rsidR="00B402D6" w:rsidRDefault="00B402D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ARD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ZDF Deutschlandradio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14:paraId="60B7BCA4" w14:textId="400CD41E" w:rsidR="008E10A0" w:rsidRDefault="00B402D6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Beitragsservice</w:t>
      </w:r>
    </w:p>
    <w:p w14:paraId="5B6AEECC" w14:textId="4FBCBD14" w:rsidR="00B402D6" w:rsidRDefault="00B402D6">
      <w:pPr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333333"/>
          <w:shd w:val="clear" w:color="auto" w:fill="FFFFFF"/>
        </w:rPr>
        <w:t>50656 Köln</w:t>
      </w:r>
    </w:p>
    <w:p w14:paraId="03CCDBAA" w14:textId="77777777" w:rsidR="008E10A0" w:rsidRDefault="008E10A0">
      <w:pPr>
        <w:rPr>
          <w:rFonts w:ascii="Arial" w:hAnsi="Arial" w:cs="Arial"/>
        </w:rPr>
      </w:pPr>
    </w:p>
    <w:p w14:paraId="300F8905" w14:textId="77777777" w:rsidR="00EE7257" w:rsidRDefault="00EE7257">
      <w:pPr>
        <w:rPr>
          <w:rFonts w:ascii="Arial" w:hAnsi="Arial" w:cs="Arial"/>
        </w:rPr>
      </w:pPr>
    </w:p>
    <w:p w14:paraId="5F084BFF" w14:textId="77777777" w:rsidR="00EE7257" w:rsidRDefault="00EE7257">
      <w:pPr>
        <w:rPr>
          <w:rFonts w:ascii="Arial" w:hAnsi="Arial" w:cs="Arial"/>
        </w:rPr>
      </w:pPr>
    </w:p>
    <w:p w14:paraId="5C5864E7" w14:textId="77777777" w:rsidR="00EE7257" w:rsidRDefault="00EE7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Berlin,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4623E801" w14:textId="77777777" w:rsidR="00EE7257" w:rsidRDefault="00EE7257">
      <w:pPr>
        <w:rPr>
          <w:rFonts w:ascii="Arial" w:hAnsi="Arial" w:cs="Arial"/>
        </w:rPr>
      </w:pPr>
    </w:p>
    <w:p w14:paraId="6A885264" w14:textId="6B237152" w:rsidR="00EE7257" w:rsidRPr="002A79F7" w:rsidRDefault="003C0706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>A</w:t>
      </w:r>
      <w:r w:rsidR="00A83ECC">
        <w:rPr>
          <w:rFonts w:ascii="Arial" w:hAnsi="Arial" w:cs="Arial"/>
          <w:b/>
          <w:color w:val="000000" w:themeColor="text1"/>
        </w:rPr>
        <w:t xml:space="preserve">ussetzung der </w:t>
      </w:r>
      <w:r w:rsidR="008E10A0">
        <w:rPr>
          <w:rFonts w:ascii="Arial" w:hAnsi="Arial" w:cs="Arial"/>
          <w:b/>
          <w:color w:val="000000" w:themeColor="text1"/>
        </w:rPr>
        <w:t>Quartalszahlungen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(bitte </w:t>
      </w:r>
      <w:r w:rsidR="008E10A0">
        <w:rPr>
          <w:rFonts w:ascii="Arial" w:hAnsi="Arial" w:cs="Arial"/>
          <w:i/>
          <w:color w:val="FF0000"/>
        </w:rPr>
        <w:t xml:space="preserve">Kundennummer o.ä. </w:t>
      </w:r>
      <w:r w:rsidR="00C52F38" w:rsidRPr="002A79F7">
        <w:rPr>
          <w:rFonts w:ascii="Arial" w:hAnsi="Arial" w:cs="Arial"/>
          <w:i/>
          <w:color w:val="FF0000"/>
        </w:rPr>
        <w:t>ergänzen)</w:t>
      </w:r>
    </w:p>
    <w:p w14:paraId="0ACDB2FA" w14:textId="77777777" w:rsidR="00E339AF" w:rsidRDefault="00E339AF">
      <w:pPr>
        <w:rPr>
          <w:rFonts w:ascii="Arial" w:hAnsi="Arial" w:cs="Arial"/>
        </w:rPr>
      </w:pPr>
    </w:p>
    <w:p w14:paraId="1057E2D6" w14:textId="77777777" w:rsidR="001D57D2" w:rsidRDefault="001D57D2">
      <w:pPr>
        <w:rPr>
          <w:rFonts w:ascii="Arial" w:hAnsi="Arial" w:cs="Arial"/>
        </w:rPr>
      </w:pPr>
    </w:p>
    <w:p w14:paraId="16A5E032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74969755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5038886C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23D66A7B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73BFC2F4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1EA6F56A" w14:textId="77777777"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14:paraId="0621B735" w14:textId="68E344FB" w:rsidR="0042730A" w:rsidRPr="00660971" w:rsidRDefault="0042730A" w:rsidP="006609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60971">
        <w:rPr>
          <w:rFonts w:ascii="Arial" w:hAnsi="Arial" w:cs="Arial"/>
          <w:b/>
          <w:color w:val="000000" w:themeColor="text1"/>
        </w:rPr>
        <w:t xml:space="preserve">Aussetzung der </w:t>
      </w:r>
      <w:r w:rsidR="008E10A0">
        <w:rPr>
          <w:rFonts w:ascii="Arial" w:hAnsi="Arial" w:cs="Arial"/>
          <w:b/>
          <w:color w:val="000000" w:themeColor="text1"/>
        </w:rPr>
        <w:t>Quartalszahlungen</w:t>
      </w:r>
    </w:p>
    <w:p w14:paraId="7EACC5B5" w14:textId="77777777" w:rsidR="0042730A" w:rsidRPr="001A7363" w:rsidRDefault="0042730A" w:rsidP="001A7363">
      <w:pPr>
        <w:rPr>
          <w:rFonts w:ascii="Arial" w:hAnsi="Arial" w:cs="Arial"/>
          <w:color w:val="000000" w:themeColor="text1"/>
        </w:rPr>
      </w:pPr>
    </w:p>
    <w:p w14:paraId="2D012FBF" w14:textId="3AB85ECC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F917AF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14:paraId="2191705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63900ED9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28969917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47BBD4E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0A1A2AC9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28E82581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6CF3A073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7665"/>
    <w:multiLevelType w:val="hybridMultilevel"/>
    <w:tmpl w:val="8238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D57D2"/>
    <w:rsid w:val="00202537"/>
    <w:rsid w:val="00273BB1"/>
    <w:rsid w:val="002A79F7"/>
    <w:rsid w:val="002D3776"/>
    <w:rsid w:val="003470A8"/>
    <w:rsid w:val="003C0706"/>
    <w:rsid w:val="00417D00"/>
    <w:rsid w:val="0042730A"/>
    <w:rsid w:val="00433216"/>
    <w:rsid w:val="00497603"/>
    <w:rsid w:val="004D07B5"/>
    <w:rsid w:val="005143B5"/>
    <w:rsid w:val="00536A97"/>
    <w:rsid w:val="005A5759"/>
    <w:rsid w:val="005B4624"/>
    <w:rsid w:val="00615B1E"/>
    <w:rsid w:val="006575CC"/>
    <w:rsid w:val="00660971"/>
    <w:rsid w:val="0070192B"/>
    <w:rsid w:val="00743D43"/>
    <w:rsid w:val="00770FB3"/>
    <w:rsid w:val="007D315F"/>
    <w:rsid w:val="007D4DBD"/>
    <w:rsid w:val="00815B9B"/>
    <w:rsid w:val="00882DE6"/>
    <w:rsid w:val="008E10A0"/>
    <w:rsid w:val="00953247"/>
    <w:rsid w:val="00970517"/>
    <w:rsid w:val="009B3E68"/>
    <w:rsid w:val="009B418A"/>
    <w:rsid w:val="009D32CD"/>
    <w:rsid w:val="00A83ECC"/>
    <w:rsid w:val="00B1402E"/>
    <w:rsid w:val="00B14040"/>
    <w:rsid w:val="00B14517"/>
    <w:rsid w:val="00B402D6"/>
    <w:rsid w:val="00B43328"/>
    <w:rsid w:val="00B709BE"/>
    <w:rsid w:val="00C52F38"/>
    <w:rsid w:val="00C85058"/>
    <w:rsid w:val="00C85D5C"/>
    <w:rsid w:val="00D06659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FF3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Carsten Rengert</cp:lastModifiedBy>
  <cp:revision>2</cp:revision>
  <cp:lastPrinted>2020-02-17T12:25:00Z</cp:lastPrinted>
  <dcterms:created xsi:type="dcterms:W3CDTF">2020-03-20T14:27:00Z</dcterms:created>
  <dcterms:modified xsi:type="dcterms:W3CDTF">2020-03-20T14:27:00Z</dcterms:modified>
</cp:coreProperties>
</file>